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BA2F8" w14:textId="718F6E21" w:rsidR="00423307" w:rsidRDefault="00423307">
      <w:pPr>
        <w:rPr>
          <w:b/>
          <w:bCs/>
          <w:u w:val="single"/>
        </w:rPr>
      </w:pPr>
      <w:r w:rsidRPr="00423307">
        <w:rPr>
          <w:b/>
          <w:bCs/>
          <w:u w:val="single"/>
        </w:rPr>
        <w:t>Quiz Questions:</w:t>
      </w:r>
    </w:p>
    <w:p w14:paraId="2680E2F3" w14:textId="6F2BCFB0" w:rsidR="00D776DD" w:rsidRDefault="00D776DD">
      <w:pPr>
        <w:rPr>
          <w:b/>
          <w:bCs/>
          <w:u w:val="single"/>
        </w:rPr>
      </w:pPr>
      <w:r>
        <w:rPr>
          <w:b/>
          <w:bCs/>
          <w:u w:val="single"/>
        </w:rPr>
        <w:t>(Found in Understanding Medical-Surgical Nursing 6</w:t>
      </w:r>
      <w:r w:rsidRPr="00D776DD">
        <w:rPr>
          <w:b/>
          <w:bCs/>
          <w:u w:val="single"/>
          <w:vertAlign w:val="superscript"/>
        </w:rPr>
        <w:t>th</w:t>
      </w:r>
      <w:r>
        <w:rPr>
          <w:b/>
          <w:bCs/>
          <w:u w:val="single"/>
        </w:rPr>
        <w:t xml:space="preserve"> Edition</w:t>
      </w:r>
      <w:r w:rsidR="00C1252D">
        <w:rPr>
          <w:b/>
          <w:bCs/>
          <w:u w:val="single"/>
        </w:rPr>
        <w:t>)</w:t>
      </w:r>
    </w:p>
    <w:p w14:paraId="7ECB801B" w14:textId="77777777" w:rsidR="00C1252D" w:rsidRPr="00423307" w:rsidRDefault="00C1252D">
      <w:pPr>
        <w:rPr>
          <w:b/>
          <w:bCs/>
          <w:u w:val="single"/>
        </w:rPr>
      </w:pPr>
    </w:p>
    <w:p w14:paraId="2FD26D17" w14:textId="5BAF9A9F" w:rsidR="00593A00" w:rsidRPr="00423307" w:rsidRDefault="00423307">
      <w:pPr>
        <w:rPr>
          <w:b/>
          <w:bCs/>
        </w:rPr>
      </w:pPr>
      <w:r w:rsidRPr="00423307">
        <w:rPr>
          <w:b/>
          <w:bCs/>
        </w:rPr>
        <w:t>Chapter 53: Integumentary System Function, Assessment &amp; Therapeutic Measures:</w:t>
      </w:r>
    </w:p>
    <w:p w14:paraId="19E219C3" w14:textId="5BC7F473" w:rsidR="00423307" w:rsidRPr="00557E9C" w:rsidRDefault="00423307">
      <w:pPr>
        <w:rPr>
          <w:u w:val="single"/>
        </w:rPr>
      </w:pPr>
    </w:p>
    <w:p w14:paraId="7BDE98C1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2 layers does the skin consist of?</w:t>
      </w:r>
    </w:p>
    <w:p w14:paraId="7A7DA6D1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is the skin considered?</w:t>
      </w:r>
    </w:p>
    <w:p w14:paraId="40701CCC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 xml:space="preserve">What is the innermost epidermal layer of skin called? </w:t>
      </w:r>
    </w:p>
    <w:p w14:paraId="7C81B330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is the innermost layer of skin where mitosis occurs to make new skin cells?</w:t>
      </w:r>
    </w:p>
    <w:p w14:paraId="4B92CB52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are new skin cells called?</w:t>
      </w:r>
    </w:p>
    <w:p w14:paraId="52033088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happens to skin cells when they die and what do they become?</w:t>
      </w:r>
    </w:p>
    <w:p w14:paraId="3027E294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is something specific that keratinocytes are known for?</w:t>
      </w:r>
    </w:p>
    <w:p w14:paraId="3AF77B8B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are melanocytes?</w:t>
      </w:r>
    </w:p>
    <w:p w14:paraId="30D1EB26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is melanin and what is it responsible for?</w:t>
      </w:r>
    </w:p>
    <w:p w14:paraId="6A2AE58E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 xml:space="preserve">What is special about Langerhans Cells? </w:t>
      </w:r>
    </w:p>
    <w:p w14:paraId="26897A16" w14:textId="77777777" w:rsidR="00E16B99" w:rsidRDefault="00423307" w:rsidP="00E16B99">
      <w:pPr>
        <w:pStyle w:val="ListParagraph"/>
        <w:numPr>
          <w:ilvl w:val="0"/>
          <w:numId w:val="1"/>
        </w:numPr>
      </w:pPr>
      <w:r>
        <w:t>What gives skin its strength?</w:t>
      </w:r>
    </w:p>
    <w:p w14:paraId="7F56E5DA" w14:textId="07BD2268" w:rsidR="00557E9C" w:rsidRPr="0067355C" w:rsidRDefault="00423307" w:rsidP="0067355C">
      <w:pPr>
        <w:pStyle w:val="ListParagraph"/>
        <w:numPr>
          <w:ilvl w:val="0"/>
          <w:numId w:val="1"/>
        </w:numPr>
      </w:pPr>
      <w:r>
        <w:t>What layer of skin is also known as Sub Q layer and what are its functions? (3 functions)</w:t>
      </w:r>
    </w:p>
    <w:p w14:paraId="628D8159" w14:textId="77777777" w:rsidR="00E16B99" w:rsidRDefault="00423307" w:rsidP="00E16B99">
      <w:pPr>
        <w:pStyle w:val="ListParagraph"/>
        <w:numPr>
          <w:ilvl w:val="0"/>
          <w:numId w:val="2"/>
        </w:numPr>
      </w:pPr>
      <w:r>
        <w:t>What is the purpose of hair?</w:t>
      </w:r>
    </w:p>
    <w:p w14:paraId="6B097D33" w14:textId="77777777" w:rsidR="00E16B99" w:rsidRDefault="00423307" w:rsidP="00E16B99">
      <w:pPr>
        <w:pStyle w:val="ListParagraph"/>
        <w:numPr>
          <w:ilvl w:val="0"/>
          <w:numId w:val="2"/>
        </w:numPr>
      </w:pPr>
      <w:r>
        <w:t>What are nails intended for and what are they made of?</w:t>
      </w:r>
    </w:p>
    <w:p w14:paraId="4684CA9C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are free nerve endings responsible for sensing?</w:t>
      </w:r>
    </w:p>
    <w:p w14:paraId="151E4B1A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are encapsulated nerve endings responsible for sensing?</w:t>
      </w:r>
    </w:p>
    <w:p w14:paraId="17A74927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Cutaneous exocrine glands that secrete through ducts include which 5 glands?</w:t>
      </w:r>
    </w:p>
    <w:p w14:paraId="01C9C98B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At minimum, how much water is lost to eccrine gland secretion through insensible perspiration?</w:t>
      </w:r>
    </w:p>
    <w:p w14:paraId="013F371E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functions do blood vessels serve?</w:t>
      </w:r>
    </w:p>
    <w:p w14:paraId="24E743ED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functions do arterioles serve?</w:t>
      </w:r>
    </w:p>
    <w:p w14:paraId="2515FDFB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is constriction?</w:t>
      </w:r>
    </w:p>
    <w:p w14:paraId="7DD8E94F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is dilation?</w:t>
      </w:r>
    </w:p>
    <w:p w14:paraId="4A0031FF" w14:textId="77777777" w:rsidR="00E16B99" w:rsidRDefault="00557E9C" w:rsidP="00E16B99">
      <w:pPr>
        <w:pStyle w:val="ListParagraph"/>
        <w:numPr>
          <w:ilvl w:val="0"/>
          <w:numId w:val="2"/>
        </w:numPr>
      </w:pPr>
      <w:r>
        <w:t>What are some things that can cause vasoconstriction?</w:t>
      </w:r>
    </w:p>
    <w:p w14:paraId="63718184" w14:textId="4690F4EC" w:rsidR="00557E9C" w:rsidRPr="0067355C" w:rsidRDefault="00557E9C" w:rsidP="0067355C">
      <w:pPr>
        <w:pStyle w:val="ListParagraph"/>
        <w:numPr>
          <w:ilvl w:val="0"/>
          <w:numId w:val="2"/>
        </w:numPr>
      </w:pPr>
      <w:r>
        <w:t>List some other functions of the skin.</w:t>
      </w:r>
    </w:p>
    <w:p w14:paraId="4FF71EB2" w14:textId="77777777" w:rsidR="00E16B99" w:rsidRDefault="00557E9C" w:rsidP="00E16B99">
      <w:pPr>
        <w:pStyle w:val="ListParagraph"/>
        <w:numPr>
          <w:ilvl w:val="0"/>
          <w:numId w:val="3"/>
        </w:numPr>
      </w:pPr>
      <w:r>
        <w:t>What is important to obtain from a patient before beginning to assess?</w:t>
      </w:r>
    </w:p>
    <w:p w14:paraId="67489059" w14:textId="79EE87D1" w:rsidR="00557E9C" w:rsidRDefault="00557E9C" w:rsidP="0067355C">
      <w:pPr>
        <w:pStyle w:val="ListParagraph"/>
        <w:numPr>
          <w:ilvl w:val="0"/>
          <w:numId w:val="3"/>
        </w:numPr>
      </w:pPr>
      <w:r>
        <w:t>What are some effects of aging in the integumentary system?</w:t>
      </w:r>
    </w:p>
    <w:p w14:paraId="103C339E" w14:textId="77777777" w:rsidR="00E16B99" w:rsidRDefault="00557E9C" w:rsidP="00E16B99">
      <w:pPr>
        <w:pStyle w:val="ListParagraph"/>
        <w:numPr>
          <w:ilvl w:val="0"/>
          <w:numId w:val="4"/>
        </w:numPr>
      </w:pPr>
      <w:r>
        <w:t>What all does examination of the skin involve?</w:t>
      </w:r>
    </w:p>
    <w:p w14:paraId="473E77B8" w14:textId="77777777" w:rsidR="00E16B99" w:rsidRDefault="00557E9C" w:rsidP="00E16B99">
      <w:pPr>
        <w:pStyle w:val="ListParagraph"/>
        <w:numPr>
          <w:ilvl w:val="0"/>
          <w:numId w:val="4"/>
        </w:numPr>
      </w:pPr>
      <w:r>
        <w:t>What are some things you can do for your patient before assessing them?</w:t>
      </w:r>
    </w:p>
    <w:p w14:paraId="08737F40" w14:textId="749CA7C7" w:rsidR="00E16B99" w:rsidRDefault="00557E9C" w:rsidP="00E16B99">
      <w:pPr>
        <w:pStyle w:val="ListParagraph"/>
        <w:numPr>
          <w:ilvl w:val="0"/>
          <w:numId w:val="4"/>
        </w:numPr>
      </w:pPr>
      <w:r>
        <w:t xml:space="preserve">What does </w:t>
      </w:r>
      <w:r w:rsidR="00E16B99">
        <w:t>assess</w:t>
      </w:r>
      <w:r>
        <w:t xml:space="preserve"> for skin turgor mean? </w:t>
      </w:r>
    </w:p>
    <w:p w14:paraId="57302D4D" w14:textId="2DBE9B22" w:rsidR="00557E9C" w:rsidRDefault="00557E9C" w:rsidP="0067355C">
      <w:pPr>
        <w:pStyle w:val="ListParagraph"/>
        <w:numPr>
          <w:ilvl w:val="0"/>
          <w:numId w:val="4"/>
        </w:numPr>
      </w:pPr>
      <w:r>
        <w:t>What are some differences in neonate, geriatric and adolescence skin?</w:t>
      </w:r>
    </w:p>
    <w:p w14:paraId="200F5DE7" w14:textId="0871EC94" w:rsidR="00E16B99" w:rsidRDefault="00557E9C" w:rsidP="00E16B99">
      <w:pPr>
        <w:pStyle w:val="ListParagraph"/>
        <w:numPr>
          <w:ilvl w:val="0"/>
          <w:numId w:val="5"/>
        </w:numPr>
      </w:pPr>
      <w:r>
        <w:t>When inspecting a patient</w:t>
      </w:r>
      <w:r w:rsidR="00E16B99">
        <w:t>’</w:t>
      </w:r>
      <w:r>
        <w:t>s skin, what are you inspecting for?</w:t>
      </w:r>
    </w:p>
    <w:p w14:paraId="2B754266" w14:textId="04522000" w:rsidR="00557E9C" w:rsidRDefault="00557E9C" w:rsidP="00E16B99">
      <w:pPr>
        <w:pStyle w:val="ListParagraph"/>
        <w:numPr>
          <w:ilvl w:val="0"/>
          <w:numId w:val="5"/>
        </w:numPr>
      </w:pPr>
      <w:r>
        <w:t xml:space="preserve">What can skin color be influenced by? </w:t>
      </w:r>
    </w:p>
    <w:p w14:paraId="4603A6DE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are some commonly noted alterations in skin? </w:t>
      </w:r>
    </w:p>
    <w:p w14:paraId="5A496BDA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pallor, and what can it be caused by? </w:t>
      </w:r>
    </w:p>
    <w:p w14:paraId="2D0FCFDE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erythema, what are its causes, and what does it look like? </w:t>
      </w:r>
    </w:p>
    <w:p w14:paraId="50EA4195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jaundice, and what can it be caused by? </w:t>
      </w:r>
    </w:p>
    <w:p w14:paraId="29D34F48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>What is cyanosis, what does it look like, and what are some of the causes?</w:t>
      </w:r>
    </w:p>
    <w:p w14:paraId="6F84047E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In a patient with otherwise light skin, what can a brown color indicate? And where would these changes be seen in pregnancy? </w:t>
      </w:r>
    </w:p>
    <w:p w14:paraId="2FCE6BEA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a lesion? </w:t>
      </w:r>
    </w:p>
    <w:p w14:paraId="5A570788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How are lesions usually categorized? </w:t>
      </w:r>
    </w:p>
    <w:p w14:paraId="4C4A91FB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are primary lesions caused by? </w:t>
      </w:r>
    </w:p>
    <w:p w14:paraId="1D9FE09A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lastRenderedPageBreak/>
        <w:t xml:space="preserve">What are secondary lesions caused by? </w:t>
      </w:r>
    </w:p>
    <w:p w14:paraId="353EE15C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When you are assessing a skin lesion, what should you document? </w:t>
      </w:r>
    </w:p>
    <w:p w14:paraId="7F69736B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And assessment of moisture provides clues for a patient’s what? </w:t>
      </w:r>
    </w:p>
    <w:p w14:paraId="715FC035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Where can moisture be found out on a patient? </w:t>
      </w:r>
    </w:p>
    <w:p w14:paraId="7E1AF91D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edema, and what can cause it? </w:t>
      </w:r>
    </w:p>
    <w:p w14:paraId="35DC5C24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Where is a dime usually found? </w:t>
      </w:r>
    </w:p>
    <w:p w14:paraId="43C6CD1D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are vascular lesions? </w:t>
      </w:r>
    </w:p>
    <w:p w14:paraId="6B8726F2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petechiae? </w:t>
      </w:r>
    </w:p>
    <w:p w14:paraId="43047DA8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</w:t>
      </w:r>
      <w:r w:rsidRPr="00194052">
        <w:t>Ecchymosis</w:t>
      </w:r>
      <w:r w:rsidRPr="00194052">
        <w:t xml:space="preserve">? </w:t>
      </w:r>
    </w:p>
    <w:p w14:paraId="4C7E2908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palpation used for? </w:t>
      </w:r>
    </w:p>
    <w:p w14:paraId="4F9E3B36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are you looking for when you palpate? </w:t>
      </w:r>
    </w:p>
    <w:p w14:paraId="6AE310CA" w14:textId="77777777" w:rsidR="00194052" w:rsidRDefault="00194052" w:rsidP="00E16B99">
      <w:pPr>
        <w:pStyle w:val="ListParagraph"/>
        <w:numPr>
          <w:ilvl w:val="0"/>
          <w:numId w:val="5"/>
        </w:numPr>
      </w:pPr>
      <w:r w:rsidRPr="00194052">
        <w:t xml:space="preserve">What is poor skin turgor an indication of? </w:t>
      </w:r>
    </w:p>
    <w:p w14:paraId="17197C92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Where is a good place to test skin turgor in an older adult? </w:t>
      </w:r>
    </w:p>
    <w:p w14:paraId="20A436E2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When pressure from your fingers leaves and indention what kind of </w:t>
      </w:r>
      <w:r w:rsidRPr="00194052">
        <w:t>Edema</w:t>
      </w:r>
      <w:r w:rsidRPr="00194052">
        <w:t xml:space="preserve"> is this? </w:t>
      </w:r>
    </w:p>
    <w:p w14:paraId="0B041694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alopecia? </w:t>
      </w:r>
    </w:p>
    <w:p w14:paraId="3B0DC301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Loss of hair in extremities can indicate what? </w:t>
      </w:r>
    </w:p>
    <w:p w14:paraId="5E1A5403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can reflect a patient’s general health and what are you looking for when you observe these? </w:t>
      </w:r>
    </w:p>
    <w:p w14:paraId="6A8F2301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When you are describing any abnormal skin conditions, what should you include? </w:t>
      </w:r>
    </w:p>
    <w:p w14:paraId="55C9E0BA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are done to determine the presence of fungi, bacteria, and viruses? </w:t>
      </w:r>
    </w:p>
    <w:p w14:paraId="0CC84598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macule, and what are some examples? </w:t>
      </w:r>
    </w:p>
    <w:p w14:paraId="18AC907B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papule and what are some examples? </w:t>
      </w:r>
    </w:p>
    <w:p w14:paraId="499A67C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nodule and what are some examples? </w:t>
      </w:r>
    </w:p>
    <w:p w14:paraId="1E63F30C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>What is a vesicle and what are some examples?</w:t>
      </w:r>
    </w:p>
    <w:p w14:paraId="62F975B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Bulla and what are some examples? </w:t>
      </w:r>
    </w:p>
    <w:p w14:paraId="52AFB750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pustule and what are some examples? </w:t>
      </w:r>
    </w:p>
    <w:p w14:paraId="51D43F0C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wheal and what are some examples? </w:t>
      </w:r>
    </w:p>
    <w:p w14:paraId="0F5E5943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plaque and what are some examples? </w:t>
      </w:r>
    </w:p>
    <w:p w14:paraId="747074A3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cyst and what is an example? </w:t>
      </w:r>
    </w:p>
    <w:p w14:paraId="7F8B58F6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scale and what are some examples? </w:t>
      </w:r>
    </w:p>
    <w:p w14:paraId="1109215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crust and what is some examples? </w:t>
      </w:r>
    </w:p>
    <w:p w14:paraId="2FEF183B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an excoriation and what are some examples? </w:t>
      </w:r>
    </w:p>
    <w:p w14:paraId="36F5F387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fissure and what are some examples? </w:t>
      </w:r>
    </w:p>
    <w:p w14:paraId="6834EFB2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an ulcer and what are some examples? </w:t>
      </w:r>
    </w:p>
    <w:p w14:paraId="116D4CFB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lichenification and what are some examples? </w:t>
      </w:r>
    </w:p>
    <w:p w14:paraId="0BBDEB09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scar? </w:t>
      </w:r>
    </w:p>
    <w:p w14:paraId="4B689060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Explain the configuration of lesions: (Discrete, grouped, confluent, linear, annular, polycyclic, arciform, reticular) </w:t>
      </w:r>
    </w:p>
    <w:p w14:paraId="54785002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must you do with a viral culture tube? </w:t>
      </w:r>
    </w:p>
    <w:p w14:paraId="38E600E8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skin biopsy used for? </w:t>
      </w:r>
    </w:p>
    <w:p w14:paraId="083F733D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Explain the different types of skin biopsies. </w:t>
      </w:r>
    </w:p>
    <w:p w14:paraId="4E52096A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wood light examination? </w:t>
      </w:r>
    </w:p>
    <w:p w14:paraId="7D0DB5A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patch test? </w:t>
      </w:r>
    </w:p>
    <w:p w14:paraId="2361602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scratch test? </w:t>
      </w:r>
    </w:p>
    <w:p w14:paraId="2D90D978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should you always keep near when performing a skin test? </w:t>
      </w:r>
    </w:p>
    <w:p w14:paraId="26349DA1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might wet compresses be ordered for? </w:t>
      </w:r>
    </w:p>
    <w:p w14:paraId="6AFCCBCD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the purpose of a wet dressing? </w:t>
      </w:r>
    </w:p>
    <w:p w14:paraId="0EFAD64A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does a solution in a wet compress contain? </w:t>
      </w:r>
    </w:p>
    <w:p w14:paraId="196B6EEC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How often are wet dressings applied? </w:t>
      </w:r>
    </w:p>
    <w:p w14:paraId="76F3A507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lastRenderedPageBreak/>
        <w:t xml:space="preserve">When should you remove a wet dressing? </w:t>
      </w:r>
    </w:p>
    <w:p w14:paraId="623587A8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How often should you reapply a cool compress? </w:t>
      </w:r>
    </w:p>
    <w:p w14:paraId="767D6AB7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balneotherapy? </w:t>
      </w:r>
    </w:p>
    <w:p w14:paraId="2E956C2C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>How long should a bath last?</w:t>
      </w:r>
    </w:p>
    <w:p w14:paraId="53E173D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are some different types of baths? </w:t>
      </w:r>
    </w:p>
    <w:p w14:paraId="74071B7A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should you apply after a bath? </w:t>
      </w:r>
    </w:p>
    <w:p w14:paraId="15C5B778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kind of medications are used to treat skin conditions? </w:t>
      </w:r>
    </w:p>
    <w:p w14:paraId="1E94CE8C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How does lotion cool the skin? </w:t>
      </w:r>
    </w:p>
    <w:p w14:paraId="08FB7310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How can ointment to be applied to the skin? </w:t>
      </w:r>
    </w:p>
    <w:p w14:paraId="2AA9F38D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the point of powders? </w:t>
      </w:r>
    </w:p>
    <w:p w14:paraId="416FCBCF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When should you avoid the use of powders? </w:t>
      </w:r>
    </w:p>
    <w:p w14:paraId="5E3EBA77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happens to gels or semi solid emulsions when applied? </w:t>
      </w:r>
    </w:p>
    <w:p w14:paraId="17F4DEE3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does a topical corticosteroid do? </w:t>
      </w:r>
    </w:p>
    <w:p w14:paraId="23CC349B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can overuse of a topical corticosteroid do? </w:t>
      </w:r>
    </w:p>
    <w:p w14:paraId="76021EFB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intralesional therapy used for? </w:t>
      </w:r>
    </w:p>
    <w:p w14:paraId="19F83A93" w14:textId="77777777" w:rsidR="00194052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are common conditions that are treated with intralesional therapy? </w:t>
      </w:r>
    </w:p>
    <w:p w14:paraId="0BD7DF39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are dressings used for? </w:t>
      </w:r>
    </w:p>
    <w:p w14:paraId="28F7B907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an occlusive dressing? </w:t>
      </w:r>
    </w:p>
    <w:p w14:paraId="134D5CB1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are the steps in a proper application of a plastic wrap dressing? </w:t>
      </w:r>
    </w:p>
    <w:p w14:paraId="3544410D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How long should a plastic wrap be used for? </w:t>
      </w:r>
    </w:p>
    <w:p w14:paraId="542E2FB6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is a hydrocolloid dressing? </w:t>
      </w:r>
    </w:p>
    <w:p w14:paraId="322ED1D4" w14:textId="77777777" w:rsidR="003D3B14" w:rsidRDefault="00194052" w:rsidP="00194052">
      <w:pPr>
        <w:pStyle w:val="ListParagraph"/>
        <w:numPr>
          <w:ilvl w:val="0"/>
          <w:numId w:val="5"/>
        </w:numPr>
      </w:pPr>
      <w:r w:rsidRPr="00194052">
        <w:t xml:space="preserve">What can be used to fill in deep wounds to promote granulation and Aid healing? </w:t>
      </w:r>
    </w:p>
    <w:p w14:paraId="5DA25FC3" w14:textId="50CCB634" w:rsidR="0067355C" w:rsidRDefault="00194052" w:rsidP="00194052">
      <w:pPr>
        <w:pStyle w:val="ListParagraph"/>
        <w:numPr>
          <w:ilvl w:val="0"/>
          <w:numId w:val="5"/>
        </w:numPr>
      </w:pPr>
      <w:r w:rsidRPr="00194052">
        <w:t>What are some items that are commonly used with topical treatments for skin conditions?</w:t>
      </w:r>
    </w:p>
    <w:p w14:paraId="5876CBB8" w14:textId="10B5006A" w:rsidR="00467672" w:rsidRDefault="00467672" w:rsidP="00467672"/>
    <w:p w14:paraId="71FE4119" w14:textId="77777777" w:rsidR="00D776DD" w:rsidRDefault="00D776DD" w:rsidP="00467672">
      <w:pPr>
        <w:rPr>
          <w:b/>
          <w:bCs/>
        </w:rPr>
      </w:pPr>
    </w:p>
    <w:p w14:paraId="219574BC" w14:textId="77777777" w:rsidR="00D776DD" w:rsidRDefault="00D776DD" w:rsidP="00467672">
      <w:pPr>
        <w:rPr>
          <w:b/>
          <w:bCs/>
        </w:rPr>
      </w:pPr>
    </w:p>
    <w:p w14:paraId="4E35D0C7" w14:textId="77777777" w:rsidR="00D776DD" w:rsidRDefault="00D776DD" w:rsidP="00467672">
      <w:pPr>
        <w:rPr>
          <w:b/>
          <w:bCs/>
        </w:rPr>
      </w:pPr>
    </w:p>
    <w:p w14:paraId="2343A682" w14:textId="77777777" w:rsidR="00D776DD" w:rsidRDefault="00D776DD" w:rsidP="00467672">
      <w:pPr>
        <w:rPr>
          <w:b/>
          <w:bCs/>
        </w:rPr>
      </w:pPr>
    </w:p>
    <w:p w14:paraId="38E79C19" w14:textId="77777777" w:rsidR="00D776DD" w:rsidRDefault="00D776DD" w:rsidP="00467672">
      <w:pPr>
        <w:rPr>
          <w:b/>
          <w:bCs/>
        </w:rPr>
      </w:pPr>
    </w:p>
    <w:p w14:paraId="76CCE367" w14:textId="77777777" w:rsidR="00D776DD" w:rsidRDefault="00D776DD" w:rsidP="00467672">
      <w:pPr>
        <w:rPr>
          <w:b/>
          <w:bCs/>
        </w:rPr>
      </w:pPr>
    </w:p>
    <w:p w14:paraId="1456F44A" w14:textId="77777777" w:rsidR="00D776DD" w:rsidRDefault="00D776DD" w:rsidP="00467672">
      <w:pPr>
        <w:rPr>
          <w:b/>
          <w:bCs/>
        </w:rPr>
      </w:pPr>
    </w:p>
    <w:p w14:paraId="30137D62" w14:textId="77777777" w:rsidR="00D776DD" w:rsidRDefault="00D776DD" w:rsidP="00467672">
      <w:pPr>
        <w:rPr>
          <w:b/>
          <w:bCs/>
        </w:rPr>
      </w:pPr>
    </w:p>
    <w:p w14:paraId="6B678022" w14:textId="77777777" w:rsidR="00D776DD" w:rsidRDefault="00D776DD" w:rsidP="00467672">
      <w:pPr>
        <w:rPr>
          <w:b/>
          <w:bCs/>
        </w:rPr>
      </w:pPr>
    </w:p>
    <w:p w14:paraId="5A53BC02" w14:textId="77777777" w:rsidR="00D776DD" w:rsidRDefault="00D776DD" w:rsidP="00467672">
      <w:pPr>
        <w:rPr>
          <w:b/>
          <w:bCs/>
        </w:rPr>
      </w:pPr>
    </w:p>
    <w:p w14:paraId="67AA0D38" w14:textId="77777777" w:rsidR="00D776DD" w:rsidRDefault="00D776DD" w:rsidP="00467672">
      <w:pPr>
        <w:rPr>
          <w:b/>
          <w:bCs/>
        </w:rPr>
      </w:pPr>
    </w:p>
    <w:p w14:paraId="40DF60EA" w14:textId="77777777" w:rsidR="00D776DD" w:rsidRDefault="00D776DD" w:rsidP="00467672">
      <w:pPr>
        <w:rPr>
          <w:b/>
          <w:bCs/>
        </w:rPr>
      </w:pPr>
    </w:p>
    <w:p w14:paraId="0E5DB47F" w14:textId="77777777" w:rsidR="00D776DD" w:rsidRDefault="00D776DD" w:rsidP="00467672">
      <w:pPr>
        <w:rPr>
          <w:b/>
          <w:bCs/>
        </w:rPr>
      </w:pPr>
    </w:p>
    <w:p w14:paraId="6F9E1C47" w14:textId="77777777" w:rsidR="00D776DD" w:rsidRDefault="00D776DD" w:rsidP="00467672">
      <w:pPr>
        <w:rPr>
          <w:b/>
          <w:bCs/>
        </w:rPr>
      </w:pPr>
    </w:p>
    <w:p w14:paraId="3621A2F1" w14:textId="77777777" w:rsidR="00D776DD" w:rsidRDefault="00D776DD" w:rsidP="00467672">
      <w:pPr>
        <w:rPr>
          <w:b/>
          <w:bCs/>
        </w:rPr>
      </w:pPr>
    </w:p>
    <w:p w14:paraId="6FB2079D" w14:textId="77777777" w:rsidR="00D776DD" w:rsidRDefault="00D776DD" w:rsidP="00467672">
      <w:pPr>
        <w:rPr>
          <w:b/>
          <w:bCs/>
        </w:rPr>
      </w:pPr>
    </w:p>
    <w:p w14:paraId="3E9F5C99" w14:textId="77777777" w:rsidR="00D776DD" w:rsidRDefault="00D776DD" w:rsidP="00467672">
      <w:pPr>
        <w:rPr>
          <w:b/>
          <w:bCs/>
        </w:rPr>
      </w:pPr>
    </w:p>
    <w:p w14:paraId="3E6F13DC" w14:textId="77777777" w:rsidR="00D776DD" w:rsidRDefault="00D776DD" w:rsidP="00467672">
      <w:pPr>
        <w:rPr>
          <w:b/>
          <w:bCs/>
        </w:rPr>
      </w:pPr>
    </w:p>
    <w:p w14:paraId="7D034323" w14:textId="77777777" w:rsidR="00D776DD" w:rsidRDefault="00D776DD" w:rsidP="00467672">
      <w:pPr>
        <w:rPr>
          <w:b/>
          <w:bCs/>
        </w:rPr>
      </w:pPr>
    </w:p>
    <w:p w14:paraId="34025EFF" w14:textId="77777777" w:rsidR="00D776DD" w:rsidRDefault="00D776DD" w:rsidP="00467672">
      <w:pPr>
        <w:rPr>
          <w:b/>
          <w:bCs/>
        </w:rPr>
      </w:pPr>
    </w:p>
    <w:p w14:paraId="47E92805" w14:textId="77777777" w:rsidR="00D776DD" w:rsidRDefault="00D776DD" w:rsidP="00467672">
      <w:pPr>
        <w:rPr>
          <w:b/>
          <w:bCs/>
        </w:rPr>
      </w:pPr>
    </w:p>
    <w:p w14:paraId="65259309" w14:textId="77777777" w:rsidR="00D776DD" w:rsidRDefault="00D776DD" w:rsidP="00467672">
      <w:pPr>
        <w:rPr>
          <w:b/>
          <w:bCs/>
        </w:rPr>
      </w:pPr>
    </w:p>
    <w:p w14:paraId="645F2177" w14:textId="77777777" w:rsidR="00D776DD" w:rsidRDefault="00D776DD" w:rsidP="00467672">
      <w:pPr>
        <w:rPr>
          <w:b/>
          <w:bCs/>
        </w:rPr>
      </w:pPr>
    </w:p>
    <w:p w14:paraId="2F05E024" w14:textId="77777777" w:rsidR="00D776DD" w:rsidRDefault="00D776DD" w:rsidP="00467672">
      <w:pPr>
        <w:rPr>
          <w:b/>
          <w:bCs/>
        </w:rPr>
      </w:pPr>
    </w:p>
    <w:p w14:paraId="04415A3E" w14:textId="77777777" w:rsidR="00D776DD" w:rsidRDefault="00D776DD" w:rsidP="00467672">
      <w:pPr>
        <w:rPr>
          <w:b/>
          <w:bCs/>
        </w:rPr>
      </w:pPr>
    </w:p>
    <w:p w14:paraId="71BC4A77" w14:textId="77777777" w:rsidR="00D776DD" w:rsidRDefault="00D776DD" w:rsidP="00467672">
      <w:pPr>
        <w:rPr>
          <w:b/>
          <w:bCs/>
        </w:rPr>
      </w:pPr>
    </w:p>
    <w:p w14:paraId="0A565DE4" w14:textId="77777777" w:rsidR="00D776DD" w:rsidRDefault="00D776DD" w:rsidP="00467672">
      <w:pPr>
        <w:rPr>
          <w:b/>
          <w:bCs/>
        </w:rPr>
      </w:pPr>
    </w:p>
    <w:p w14:paraId="33DE8942" w14:textId="77777777" w:rsidR="00D776DD" w:rsidRDefault="00D776DD" w:rsidP="00467672">
      <w:pPr>
        <w:rPr>
          <w:b/>
          <w:bCs/>
        </w:rPr>
      </w:pPr>
    </w:p>
    <w:p w14:paraId="0DA08602" w14:textId="77777777" w:rsidR="00D776DD" w:rsidRDefault="00D776DD" w:rsidP="00467672">
      <w:pPr>
        <w:rPr>
          <w:b/>
          <w:bCs/>
        </w:rPr>
      </w:pPr>
    </w:p>
    <w:p w14:paraId="0C9C9460" w14:textId="77777777" w:rsidR="00D776DD" w:rsidRDefault="00D776DD" w:rsidP="00467672">
      <w:pPr>
        <w:rPr>
          <w:b/>
          <w:bCs/>
        </w:rPr>
      </w:pPr>
    </w:p>
    <w:p w14:paraId="683DDFC6" w14:textId="77777777" w:rsidR="00D776DD" w:rsidRDefault="00D776DD" w:rsidP="00467672">
      <w:pPr>
        <w:rPr>
          <w:b/>
          <w:bCs/>
        </w:rPr>
      </w:pPr>
    </w:p>
    <w:p w14:paraId="35DE8233" w14:textId="77777777" w:rsidR="00D776DD" w:rsidRDefault="00D776DD" w:rsidP="00467672">
      <w:pPr>
        <w:rPr>
          <w:b/>
          <w:bCs/>
        </w:rPr>
      </w:pPr>
    </w:p>
    <w:p w14:paraId="07D2AF28" w14:textId="77777777" w:rsidR="00D776DD" w:rsidRDefault="00D776DD" w:rsidP="00467672">
      <w:pPr>
        <w:rPr>
          <w:b/>
          <w:bCs/>
        </w:rPr>
      </w:pPr>
    </w:p>
    <w:p w14:paraId="0ADD9191" w14:textId="34359CF2" w:rsidR="00467672" w:rsidRPr="00467672" w:rsidRDefault="00467672" w:rsidP="00467672">
      <w:pPr>
        <w:rPr>
          <w:b/>
          <w:bCs/>
        </w:rPr>
      </w:pPr>
      <w:r w:rsidRPr="00467672">
        <w:rPr>
          <w:b/>
          <w:bCs/>
        </w:rPr>
        <w:t xml:space="preserve">Chapter 54: Nursing Care of Patients </w:t>
      </w:r>
      <w:proofErr w:type="gramStart"/>
      <w:r w:rsidRPr="00467672">
        <w:rPr>
          <w:b/>
          <w:bCs/>
        </w:rPr>
        <w:t>With</w:t>
      </w:r>
      <w:proofErr w:type="gramEnd"/>
      <w:r w:rsidRPr="00467672">
        <w:rPr>
          <w:b/>
          <w:bCs/>
        </w:rPr>
        <w:t xml:space="preserve"> Skin Disorders</w:t>
      </w:r>
    </w:p>
    <w:p w14:paraId="099AB1A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other names that may be used for a pressure injury? </w:t>
      </w:r>
    </w:p>
    <w:p w14:paraId="5AA2805E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a pressure injury? </w:t>
      </w:r>
    </w:p>
    <w:p w14:paraId="19AAFF1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pressure injuries a result of? </w:t>
      </w:r>
    </w:p>
    <w:p w14:paraId="2D4A0DF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Who is most at risk to have a pressure injury? </w:t>
      </w:r>
    </w:p>
    <w:p w14:paraId="44F858E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mechanical forces that can cause a pressure injury? </w:t>
      </w:r>
    </w:p>
    <w:p w14:paraId="0A6FFB4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When pressure is applied to the skin is greater than the pressure in the capillary bed, what happens? </w:t>
      </w:r>
    </w:p>
    <w:p w14:paraId="26B82B3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created when the skin surface rubs over a stationary surface? </w:t>
      </w:r>
    </w:p>
    <w:p w14:paraId="0D7D588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occurs when the patient slides down in the bed with the head of the bed raised or when being pulled or reposition without being lifted off the sheets? </w:t>
      </w:r>
    </w:p>
    <w:p w14:paraId="50F9513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Explain what happens with shearing. </w:t>
      </w:r>
    </w:p>
    <w:p w14:paraId="15BEE26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an obese person be </w:t>
      </w:r>
      <w:proofErr w:type="gramStart"/>
      <w:r w:rsidRPr="00467672">
        <w:t>more or less at</w:t>
      </w:r>
      <w:proofErr w:type="gramEnd"/>
      <w:r w:rsidRPr="00467672">
        <w:t xml:space="preserve"> risk for a pressure injury? </w:t>
      </w:r>
    </w:p>
    <w:p w14:paraId="4B9AFFB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Would a thin patient have more or less of a risk for a skin injury? </w:t>
      </w:r>
    </w:p>
    <w:p w14:paraId="687F248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else also makes someone more susceptible to ischemic damage? </w:t>
      </w:r>
    </w:p>
    <w:p w14:paraId="3025D27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you use to predict pressure sore risk? </w:t>
      </w:r>
    </w:p>
    <w:p w14:paraId="440B78F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risk factors in the development of pressure injuries? </w:t>
      </w:r>
    </w:p>
    <w:p w14:paraId="26BC8AF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you do when you clean the skin to help avoid pressure injuries? </w:t>
      </w:r>
    </w:p>
    <w:p w14:paraId="02F5F49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a patient is in continent, what can you do to help them avoid pressure injuries? </w:t>
      </w:r>
    </w:p>
    <w:p w14:paraId="1377A61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Should you massage bony prominences? </w:t>
      </w:r>
    </w:p>
    <w:p w14:paraId="642EE4E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often should patients shift their weight when they are lying or sitting down? </w:t>
      </w:r>
    </w:p>
    <w:p w14:paraId="593CE6B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patients are on bedrest you must turn them in reposition them how many hours or preferably more, and why? </w:t>
      </w:r>
    </w:p>
    <w:p w14:paraId="6DE0538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When positioning patients on their side, what degree angle should you place them on? </w:t>
      </w:r>
    </w:p>
    <w:p w14:paraId="4C8E058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When positioning a patient on their side what area are you avoiding? </w:t>
      </w:r>
    </w:p>
    <w:p w14:paraId="2E24DE4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a patient is sitting in a chair how often should you re-position them? </w:t>
      </w:r>
    </w:p>
    <w:p w14:paraId="4A8C4A8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>At what degree should you avoid elevating the head of the bed to</w:t>
      </w:r>
      <w:r>
        <w:t>,</w:t>
      </w:r>
      <w:r w:rsidRPr="00467672">
        <w:t xml:space="preserve"> to reduce pressure on the coccyx area and prevent sharing? </w:t>
      </w:r>
    </w:p>
    <w:p w14:paraId="1B6F5A0E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you do with a patient’s heels to prevent pressure injuries? </w:t>
      </w:r>
    </w:p>
    <w:p w14:paraId="0917529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Is use of a donut shaped cushion appropriate, </w:t>
      </w:r>
      <w:proofErr w:type="gramStart"/>
      <w:r w:rsidRPr="00467672">
        <w:t>why</w:t>
      </w:r>
      <w:proofErr w:type="gramEnd"/>
      <w:r w:rsidRPr="00467672">
        <w:t xml:space="preserve"> or why not? </w:t>
      </w:r>
    </w:p>
    <w:p w14:paraId="1C62FA9A" w14:textId="5C1FF433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you do to protect contact surfaces especially bony </w:t>
      </w:r>
      <w:r w:rsidRPr="00467672">
        <w:t>prominences,</w:t>
      </w:r>
      <w:r w:rsidRPr="00467672">
        <w:t xml:space="preserve"> so they do not press against one another? </w:t>
      </w:r>
    </w:p>
    <w:p w14:paraId="77B43CB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you prevent malnutrition and dehydration in your patient? </w:t>
      </w:r>
    </w:p>
    <w:p w14:paraId="0FFEC95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many milliliters of fluid each day if not contraindicated by other medical problems should your patient be receiving daily? </w:t>
      </w:r>
    </w:p>
    <w:p w14:paraId="0A1050E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signs and symptoms of pressure injuries? </w:t>
      </w:r>
    </w:p>
    <w:p w14:paraId="2644926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blanching? </w:t>
      </w:r>
    </w:p>
    <w:p w14:paraId="5AF7AF9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Where are the most common sites for pressure injuries? </w:t>
      </w:r>
    </w:p>
    <w:p w14:paraId="030EC3E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A wound may contain a mixture of what colors? </w:t>
      </w:r>
    </w:p>
    <w:p w14:paraId="7876EF4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Which wound is the worst because they contain dead tissue? </w:t>
      </w:r>
    </w:p>
    <w:p w14:paraId="492C5D1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Which wounds are desired because they are healing wounds? </w:t>
      </w:r>
    </w:p>
    <w:p w14:paraId="03C8CCE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lastRenderedPageBreak/>
        <w:t xml:space="preserve">When dealing with pressure injuries, what color should you treat first? </w:t>
      </w:r>
    </w:p>
    <w:p w14:paraId="797D58C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a common complication with pressure ulcers? </w:t>
      </w:r>
    </w:p>
    <w:p w14:paraId="56763FB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All open pressure injuries </w:t>
      </w:r>
      <w:proofErr w:type="gramStart"/>
      <w:r w:rsidRPr="00467672">
        <w:t>are considered to be</w:t>
      </w:r>
      <w:proofErr w:type="gramEnd"/>
      <w:r w:rsidRPr="00467672">
        <w:t xml:space="preserve"> what? </w:t>
      </w:r>
    </w:p>
    <w:p w14:paraId="0F7986C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does </w:t>
      </w:r>
      <w:proofErr w:type="gramStart"/>
      <w:r w:rsidRPr="00467672">
        <w:t>colonized</w:t>
      </w:r>
      <w:proofErr w:type="gramEnd"/>
      <w:r w:rsidRPr="00467672">
        <w:t xml:space="preserve"> mean? </w:t>
      </w:r>
    </w:p>
    <w:p w14:paraId="3A75211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kind of test may be done to identify the causative organism in a suspected infection site? </w:t>
      </w:r>
    </w:p>
    <w:p w14:paraId="4351F58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I wound is healing by secondary intention, it becomes what by bacterial flora from the skin in from the environment? </w:t>
      </w:r>
    </w:p>
    <w:p w14:paraId="26C4202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they wound is extensive, bacterial growth may exceed the defense of local tissue and what will result? </w:t>
      </w:r>
    </w:p>
    <w:p w14:paraId="2C23E69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If I when does Suspected, what studies are recommended? </w:t>
      </w:r>
    </w:p>
    <w:p w14:paraId="64CF8A1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may be performed for large extensive unhealing wounds? </w:t>
      </w:r>
    </w:p>
    <w:p w14:paraId="38CB6D6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debridement? </w:t>
      </w:r>
    </w:p>
    <w:p w14:paraId="1C17BD4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types of debridement are there? </w:t>
      </w:r>
    </w:p>
    <w:p w14:paraId="7B02754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eschar? </w:t>
      </w:r>
    </w:p>
    <w:p w14:paraId="3FA1ACF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For mechanical debridement, what may be used to selectively remove nonviable tissue? </w:t>
      </w:r>
    </w:p>
    <w:p w14:paraId="3D2C845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In mechanical debridement, what kind </w:t>
      </w:r>
      <w:proofErr w:type="spellStart"/>
      <w:r>
        <w:t>Dextranomer</w:t>
      </w:r>
      <w:proofErr w:type="spellEnd"/>
      <w:r w:rsidRPr="00467672">
        <w:t xml:space="preserve"> beads be used for? </w:t>
      </w:r>
    </w:p>
    <w:p w14:paraId="485DE28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whirlpool baths used for in mechanical debridement? </w:t>
      </w:r>
    </w:p>
    <w:p w14:paraId="166685B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enzymatic debridement? </w:t>
      </w:r>
    </w:p>
    <w:p w14:paraId="0FCC3F9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auto lytic debridement? </w:t>
      </w:r>
    </w:p>
    <w:p w14:paraId="4459276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surgical debridement? </w:t>
      </w:r>
    </w:p>
    <w:p w14:paraId="2EFD2F6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Where can surgical debridement be performed? </w:t>
      </w:r>
    </w:p>
    <w:p w14:paraId="10A34617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A pressure injury should be thoroughly clean using a what? </w:t>
      </w:r>
    </w:p>
    <w:p w14:paraId="2A06687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kind of syringe works well for irrigating a wound? </w:t>
      </w:r>
    </w:p>
    <w:p w14:paraId="3BEEDFDE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250 mL of what should be used to thoroughly clean the wound? </w:t>
      </w:r>
    </w:p>
    <w:p w14:paraId="1C1A5A6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Dilution is the solution to wound what? </w:t>
      </w:r>
    </w:p>
    <w:p w14:paraId="2D1A117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The epidermidis does what on moisture so wounds must be kept moist to heal? </w:t>
      </w:r>
    </w:p>
    <w:p w14:paraId="0396D38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Wednesday or more rapidly in a what kind of environment? </w:t>
      </w:r>
    </w:p>
    <w:p w14:paraId="664C635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many hours after a wound is covered with an occlusive dressing does healing begin to occur? </w:t>
      </w:r>
    </w:p>
    <w:p w14:paraId="6C5442C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Wound dressings vary according to what? </w:t>
      </w:r>
    </w:p>
    <w:p w14:paraId="7EEB9B8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Commonly use dressing materials include what? </w:t>
      </w:r>
    </w:p>
    <w:p w14:paraId="0C31E3A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kind of tape should be used to secure dressings if tape is necessary? </w:t>
      </w:r>
    </w:p>
    <w:p w14:paraId="6D2CC0D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negative pressure wound therapy? </w:t>
      </w:r>
    </w:p>
    <w:p w14:paraId="534E892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Evidence strongly supports negative pressure wound therapy for what? </w:t>
      </w:r>
    </w:p>
    <w:p w14:paraId="434E6376" w14:textId="7C3370A0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risks of </w:t>
      </w:r>
      <w:r>
        <w:t>negative pressure wound</w:t>
      </w:r>
      <w:r w:rsidRPr="00467672">
        <w:t xml:space="preserve"> therapy? </w:t>
      </w:r>
    </w:p>
    <w:p w14:paraId="042719B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other types of therapy and wound healing? </w:t>
      </w:r>
    </w:p>
    <w:p w14:paraId="3130B31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should you monitor for risk of when caring for a patient with a pressure injury? </w:t>
      </w:r>
    </w:p>
    <w:p w14:paraId="7550800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should you use to measure the diameter of the injury in centimeters? </w:t>
      </w:r>
    </w:p>
    <w:p w14:paraId="144998E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Using a Clock method, how would you measure a wound in centimeters? </w:t>
      </w:r>
    </w:p>
    <w:p w14:paraId="19C32F2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depth be measured in a wound? </w:t>
      </w:r>
    </w:p>
    <w:p w14:paraId="086AF367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tunneling? </w:t>
      </w:r>
    </w:p>
    <w:p w14:paraId="01FB2F0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wound exudate? </w:t>
      </w:r>
    </w:p>
    <w:p w14:paraId="180D5C02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serosanguineous exudate? </w:t>
      </w:r>
    </w:p>
    <w:p w14:paraId="60AAC8BC" w14:textId="15C33363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does </w:t>
      </w:r>
      <w:r>
        <w:t>purule</w:t>
      </w:r>
      <w:r w:rsidRPr="00467672">
        <w:t>nt</w:t>
      </w:r>
      <w:r w:rsidRPr="00467672">
        <w:t xml:space="preserve"> fluid contain? </w:t>
      </w:r>
    </w:p>
    <w:p w14:paraId="49DA56A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Creamy yellow pus may indicate what? </w:t>
      </w:r>
    </w:p>
    <w:p w14:paraId="0B656C7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Beige purse that has a fishy odor may suggest what? </w:t>
      </w:r>
    </w:p>
    <w:p w14:paraId="00B723E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Green blue pus with a fruity other may indicate what? </w:t>
      </w:r>
    </w:p>
    <w:p w14:paraId="0516533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Brown purse with a fecal odor may suggest what? </w:t>
      </w:r>
    </w:p>
    <w:p w14:paraId="7879F22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Granulation tissue has what kind of appearance from the development of tiny new capillaries? </w:t>
      </w:r>
    </w:p>
    <w:p w14:paraId="45841147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lastRenderedPageBreak/>
        <w:t xml:space="preserve">If granulations are healthy what kind of texture will they have? </w:t>
      </w:r>
    </w:p>
    <w:p w14:paraId="33F854D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 stage one pressure ulcer. </w:t>
      </w:r>
    </w:p>
    <w:p w14:paraId="711BA96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 stage to pressure ulcer. </w:t>
      </w:r>
    </w:p>
    <w:p w14:paraId="1D5C055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 stage three pressure ulcer. </w:t>
      </w:r>
    </w:p>
    <w:p w14:paraId="0ACDD30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 stage four pressure ulcer. </w:t>
      </w:r>
    </w:p>
    <w:p w14:paraId="4A7D0BC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an unstageable pressure ulcer. </w:t>
      </w:r>
    </w:p>
    <w:p w14:paraId="5738060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Describe a deep tissue injury. </w:t>
      </w:r>
    </w:p>
    <w:p w14:paraId="58706C4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dermatitis? </w:t>
      </w:r>
    </w:p>
    <w:p w14:paraId="1073BD0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dermatitis characterized by? </w:t>
      </w:r>
    </w:p>
    <w:p w14:paraId="51329B5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There are three common types of dermatitis, what are they? </w:t>
      </w:r>
    </w:p>
    <w:p w14:paraId="2E98D28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a patient prevent irritation to the skin when they have dermatitis? </w:t>
      </w:r>
    </w:p>
    <w:p w14:paraId="08C9FF9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dry skin involved with dermatologist be treated? </w:t>
      </w:r>
    </w:p>
    <w:p w14:paraId="215175C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signs and symptoms of dermatitis? </w:t>
      </w:r>
    </w:p>
    <w:p w14:paraId="00FB914D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diagnostic tests for dermatitis? </w:t>
      </w:r>
    </w:p>
    <w:p w14:paraId="3ACB4C9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Treatment for dermatitis varies according to what? </w:t>
      </w:r>
    </w:p>
    <w:p w14:paraId="4670588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pruritus? </w:t>
      </w:r>
    </w:p>
    <w:p w14:paraId="3BDE246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be used to suppress inflammation in dermatitis? </w:t>
      </w:r>
    </w:p>
    <w:p w14:paraId="3468BED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nursing diagnoses regarding dermatitis? </w:t>
      </w:r>
    </w:p>
    <w:p w14:paraId="5DB5028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psoriasis? </w:t>
      </w:r>
    </w:p>
    <w:p w14:paraId="0ADEC0B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Often do epidermal cells usually shed? </w:t>
      </w:r>
    </w:p>
    <w:p w14:paraId="0A6D977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With psoriasis how often do skin cells shed? </w:t>
      </w:r>
    </w:p>
    <w:p w14:paraId="4B69B90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cause of psoriasis? </w:t>
      </w:r>
    </w:p>
    <w:p w14:paraId="2693070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Explain what causes psoriasis. </w:t>
      </w:r>
    </w:p>
    <w:p w14:paraId="6A6F06D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In what age do you normally see psoriasis onset? </w:t>
      </w:r>
    </w:p>
    <w:p w14:paraId="076031D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is psoriasis characterized? </w:t>
      </w:r>
    </w:p>
    <w:p w14:paraId="117A977E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factors that can aggravate psoriasis? </w:t>
      </w:r>
    </w:p>
    <w:p w14:paraId="0883234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Can psoriasis be prevented? </w:t>
      </w:r>
    </w:p>
    <w:p w14:paraId="7E225CA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signs and symptoms of psoriasis? </w:t>
      </w:r>
    </w:p>
    <w:p w14:paraId="7F67F7D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complications of psoriasis? </w:t>
      </w:r>
    </w:p>
    <w:p w14:paraId="187782D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</w:t>
      </w:r>
      <w:proofErr w:type="gramStart"/>
      <w:r w:rsidRPr="00467672">
        <w:t>are</w:t>
      </w:r>
      <w:proofErr w:type="gramEnd"/>
      <w:r w:rsidRPr="00467672">
        <w:t xml:space="preserve"> diagnostic test for psoriasis? </w:t>
      </w:r>
    </w:p>
    <w:p w14:paraId="2602E90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therapeutic measures for psoriasis? </w:t>
      </w:r>
    </w:p>
    <w:p w14:paraId="6C0ED21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kinds of topical and systemic agents are used to treat psoriasis? </w:t>
      </w:r>
    </w:p>
    <w:p w14:paraId="720EFC3E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Explain the involvement of UV light in treatment of psoriasis. </w:t>
      </w:r>
    </w:p>
    <w:p w14:paraId="5EA3C237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should a patient wear during UV light treatment with psoriasis? </w:t>
      </w:r>
    </w:p>
    <w:p w14:paraId="09517155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retinoids? </w:t>
      </w:r>
    </w:p>
    <w:p w14:paraId="78C74FB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anti-metabolites? </w:t>
      </w:r>
    </w:p>
    <w:p w14:paraId="51F93A5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something that can interfere with psoriasis that you should talk to your patient about avoiding? </w:t>
      </w:r>
    </w:p>
    <w:p w14:paraId="7210560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herpes simplex? </w:t>
      </w:r>
    </w:p>
    <w:p w14:paraId="5581554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the two types of herpes simplex and what are the differences? </w:t>
      </w:r>
    </w:p>
    <w:p w14:paraId="15E7EC36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When herpes simplex lies dormant, where is it found? </w:t>
      </w:r>
    </w:p>
    <w:p w14:paraId="07EC373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can cause a reoccurrence of symptomatic infection and herpes simplex? </w:t>
      </w:r>
    </w:p>
    <w:p w14:paraId="25273C3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you avoid herpes simplex? </w:t>
      </w:r>
    </w:p>
    <w:p w14:paraId="10DFFD8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signs and symptoms of herpes simplex? </w:t>
      </w:r>
    </w:p>
    <w:p w14:paraId="4871357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complications of herpes simplex? </w:t>
      </w:r>
    </w:p>
    <w:p w14:paraId="6F081C7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</w:t>
      </w:r>
      <w:proofErr w:type="gramStart"/>
      <w:r w:rsidRPr="00467672">
        <w:t>are</w:t>
      </w:r>
      <w:proofErr w:type="gramEnd"/>
      <w:r w:rsidRPr="00467672">
        <w:t xml:space="preserve"> diagnostic test to prove herpes simplex? </w:t>
      </w:r>
    </w:p>
    <w:p w14:paraId="27BF4FD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therapeutic measures for herpes simplex? </w:t>
      </w:r>
    </w:p>
    <w:p w14:paraId="2988739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impetigo? </w:t>
      </w:r>
    </w:p>
    <w:p w14:paraId="640FFA3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lastRenderedPageBreak/>
        <w:t xml:space="preserve">What is pyoderma? </w:t>
      </w:r>
    </w:p>
    <w:p w14:paraId="097087BB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is impetigo treated? </w:t>
      </w:r>
    </w:p>
    <w:p w14:paraId="39EA074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 furuncles and carbuncles? </w:t>
      </w:r>
    </w:p>
    <w:p w14:paraId="3D07F12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are furuncles and carbuncles treated? </w:t>
      </w:r>
    </w:p>
    <w:p w14:paraId="347CEC2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herpes zoster? </w:t>
      </w:r>
    </w:p>
    <w:p w14:paraId="2B195240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herpes zoster caused by? </w:t>
      </w:r>
    </w:p>
    <w:p w14:paraId="7B9707FA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incubation period for herpes zoster? </w:t>
      </w:r>
    </w:p>
    <w:p w14:paraId="394B9A47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Who does herpes zoster occur most commonly in? </w:t>
      </w:r>
    </w:p>
    <w:p w14:paraId="207D8038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How can you avoid herpes zoster? </w:t>
      </w:r>
    </w:p>
    <w:p w14:paraId="3E4BD952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the signs and symptoms of herpes zoster? </w:t>
      </w:r>
    </w:p>
    <w:p w14:paraId="001274F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complications of herpes zoster? </w:t>
      </w:r>
    </w:p>
    <w:p w14:paraId="0857FFBF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a diagnostic test to prove herpes zoster? </w:t>
      </w:r>
    </w:p>
    <w:p w14:paraId="5F190394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are some therapeutic measures for herpes zoster? </w:t>
      </w:r>
    </w:p>
    <w:p w14:paraId="0B6293B9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dermatomycosis? </w:t>
      </w:r>
    </w:p>
    <w:p w14:paraId="5BF03C13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tinea? </w:t>
      </w:r>
    </w:p>
    <w:p w14:paraId="1514469C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candidiasis? </w:t>
      </w:r>
    </w:p>
    <w:p w14:paraId="143F9521" w14:textId="77777777" w:rsidR="00467672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name for </w:t>
      </w:r>
      <w:proofErr w:type="gramStart"/>
      <w:r w:rsidRPr="00467672">
        <w:t>athletes</w:t>
      </w:r>
      <w:proofErr w:type="gramEnd"/>
      <w:r w:rsidRPr="00467672">
        <w:t xml:space="preserve"> feet and what is Athletes feet? </w:t>
      </w:r>
    </w:p>
    <w:p w14:paraId="0D08549C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name for ringworm of the scalp, and what is ringworm of the scalp? </w:t>
      </w:r>
    </w:p>
    <w:p w14:paraId="60BF0F73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ringworm of the body, and what is the name for it? </w:t>
      </w:r>
    </w:p>
    <w:p w14:paraId="21430734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name for ringworm of groin or Jock itch, and what is it? </w:t>
      </w:r>
    </w:p>
    <w:p w14:paraId="4F99067C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the name for ringworm of nails or onychomycosis and what is it? </w:t>
      </w:r>
    </w:p>
    <w:p w14:paraId="10EC3460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another name for thrush, and what is it? </w:t>
      </w:r>
    </w:p>
    <w:p w14:paraId="3206E2A4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cellulitis? </w:t>
      </w:r>
    </w:p>
    <w:p w14:paraId="7EE8B3C4" w14:textId="77777777" w:rsidR="00D776DD" w:rsidRDefault="00467672" w:rsidP="00467672">
      <w:pPr>
        <w:pStyle w:val="ListParagraph"/>
        <w:numPr>
          <w:ilvl w:val="0"/>
          <w:numId w:val="6"/>
        </w:numPr>
      </w:pPr>
      <w:r w:rsidRPr="00467672">
        <w:t xml:space="preserve">What is MRSA? </w:t>
      </w:r>
    </w:p>
    <w:p w14:paraId="2445D092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How can cellulitis occur? </w:t>
      </w:r>
    </w:p>
    <w:p w14:paraId="4E75E8B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How can you prevent cellulitis? </w:t>
      </w:r>
    </w:p>
    <w:p w14:paraId="2BAFF9E3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some signs and symptoms of cellulitis? </w:t>
      </w:r>
    </w:p>
    <w:p w14:paraId="6A27A1A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diagnostic test for cellulitis? </w:t>
      </w:r>
    </w:p>
    <w:p w14:paraId="51569350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therapeutic measures for cellulitis? </w:t>
      </w:r>
    </w:p>
    <w:p w14:paraId="168DE333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acne vulgaris? </w:t>
      </w:r>
    </w:p>
    <w:p w14:paraId="485443FC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</w:t>
      </w:r>
      <w:proofErr w:type="spellStart"/>
      <w:r w:rsidRPr="00467672">
        <w:t>comedo</w:t>
      </w:r>
      <w:proofErr w:type="spellEnd"/>
      <w:r w:rsidRPr="00467672">
        <w:t xml:space="preserve">? </w:t>
      </w:r>
    </w:p>
    <w:p w14:paraId="7F8887CF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therapeutic measures for acne vulgaris? </w:t>
      </w:r>
    </w:p>
    <w:p w14:paraId="2B0B21DA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pediculosis? </w:t>
      </w:r>
    </w:p>
    <w:p w14:paraId="5BF42185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 three basic types of pediculosis? </w:t>
      </w:r>
    </w:p>
    <w:p w14:paraId="65E690F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Where are the most common areas of infestation of pediculosis? </w:t>
      </w:r>
    </w:p>
    <w:p w14:paraId="0CEF3104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How can you avoid pediculosis? </w:t>
      </w:r>
    </w:p>
    <w:p w14:paraId="38895724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 signs and symptoms of pediculosis? </w:t>
      </w:r>
    </w:p>
    <w:p w14:paraId="549CA601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some complications of pediculosis? </w:t>
      </w:r>
    </w:p>
    <w:p w14:paraId="4D65468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kind of diagnostic test prove pediculosis? </w:t>
      </w:r>
    </w:p>
    <w:p w14:paraId="2DD9857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therapeutic measures for pediculosis? </w:t>
      </w:r>
    </w:p>
    <w:p w14:paraId="6135D971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patient education might you provide for pediculosis? </w:t>
      </w:r>
    </w:p>
    <w:p w14:paraId="60577585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If it is not possible to dry clean or wash all items infected with lice, how should you clean them? </w:t>
      </w:r>
    </w:p>
    <w:p w14:paraId="557DAC47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scabies? </w:t>
      </w:r>
    </w:p>
    <w:p w14:paraId="2E338760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How Can scabies be prevented? </w:t>
      </w:r>
    </w:p>
    <w:p w14:paraId="050D179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some signs and symptoms of scabies? </w:t>
      </w:r>
    </w:p>
    <w:p w14:paraId="77572161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complications of scabies? </w:t>
      </w:r>
    </w:p>
    <w:p w14:paraId="2DDBEA03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diagnostic tests for scabies? </w:t>
      </w:r>
    </w:p>
    <w:p w14:paraId="59BD090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lastRenderedPageBreak/>
        <w:t xml:space="preserve">What are therapeutic measures for scabies? </w:t>
      </w:r>
    </w:p>
    <w:p w14:paraId="35A0425C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some patient education you can provide regarding scabies? </w:t>
      </w:r>
    </w:p>
    <w:p w14:paraId="10D48CE7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Skin lesions can either be benign or what? </w:t>
      </w:r>
    </w:p>
    <w:p w14:paraId="1AAC898B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Darker skin people have a tendency toward an overgrowth of what concerned with the protection against infection and repair after injury some </w:t>
      </w:r>
      <w:proofErr w:type="gramStart"/>
      <w:r w:rsidRPr="00467672">
        <w:t>African-American</w:t>
      </w:r>
      <w:proofErr w:type="gramEnd"/>
      <w:r w:rsidRPr="00467672">
        <w:t xml:space="preserve"> men have facial hair that curls back in itself and penetrate the skin which can result in what? </w:t>
      </w:r>
    </w:p>
    <w:p w14:paraId="7B5CCEBC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Darker skin people have an increased incidence of birth marks and what kind of spots compared to lighter skinned people? </w:t>
      </w:r>
    </w:p>
    <w:p w14:paraId="28BE8C98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For people with light skin such as those of German, Polish, and Irish dissent, prolonged exposure to the sun may increase the incidence of what? </w:t>
      </w:r>
    </w:p>
    <w:p w14:paraId="5E322D64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Two most common types of cancer in the United States are what? </w:t>
      </w:r>
    </w:p>
    <w:p w14:paraId="3AB1DC84" w14:textId="77777777" w:rsidR="00D776DD" w:rsidRDefault="00467672" w:rsidP="00D776DD">
      <w:pPr>
        <w:pStyle w:val="ListParagraph"/>
        <w:numPr>
          <w:ilvl w:val="0"/>
          <w:numId w:val="6"/>
        </w:numPr>
      </w:pPr>
      <w:proofErr w:type="gramStart"/>
      <w:r w:rsidRPr="00467672">
        <w:t>Are</w:t>
      </w:r>
      <w:proofErr w:type="gramEnd"/>
      <w:r w:rsidRPr="00467672">
        <w:t xml:space="preserve"> most skin cancer is preventable? </w:t>
      </w:r>
    </w:p>
    <w:p w14:paraId="54A79151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the major cause of skin malignancies? </w:t>
      </w:r>
    </w:p>
    <w:p w14:paraId="073F6E65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basal cell carcinoma? </w:t>
      </w:r>
    </w:p>
    <w:p w14:paraId="2B64F16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squamous cell carcinoma? </w:t>
      </w:r>
    </w:p>
    <w:p w14:paraId="08C9F40E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malignant melanoma? </w:t>
      </w:r>
    </w:p>
    <w:p w14:paraId="3047F5EA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lentigo </w:t>
      </w:r>
      <w:proofErr w:type="spellStart"/>
      <w:r w:rsidRPr="00467672">
        <w:t>maligma</w:t>
      </w:r>
      <w:proofErr w:type="spellEnd"/>
      <w:r w:rsidRPr="00467672">
        <w:t> melanoma?</w:t>
      </w:r>
    </w:p>
    <w:p w14:paraId="3BAEC7C6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</w:t>
      </w:r>
      <w:proofErr w:type="gramStart"/>
      <w:r w:rsidRPr="00467672">
        <w:t>is</w:t>
      </w:r>
      <w:proofErr w:type="gramEnd"/>
      <w:r w:rsidRPr="00467672">
        <w:t xml:space="preserve"> nodular melanomas? </w:t>
      </w:r>
    </w:p>
    <w:p w14:paraId="24412C9E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</w:t>
      </w:r>
      <w:proofErr w:type="gramStart"/>
      <w:r w:rsidRPr="00467672">
        <w:t>are</w:t>
      </w:r>
      <w:proofErr w:type="gramEnd"/>
      <w:r w:rsidRPr="00467672">
        <w:t xml:space="preserve"> some prevention of skin cancer? </w:t>
      </w:r>
    </w:p>
    <w:p w14:paraId="467DACD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diagnostic tests for skin cancer? </w:t>
      </w:r>
    </w:p>
    <w:p w14:paraId="2C2F3F4B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are therapeutic measures for skin cancer? </w:t>
      </w:r>
    </w:p>
    <w:p w14:paraId="19A231FF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kind of nursing care can you provide for skin cancer? </w:t>
      </w:r>
    </w:p>
    <w:p w14:paraId="785EAA60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cyst? </w:t>
      </w:r>
    </w:p>
    <w:p w14:paraId="4233AEDF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seborrheic keratosis? </w:t>
      </w:r>
    </w:p>
    <w:p w14:paraId="4EAD5CE4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keloid? </w:t>
      </w:r>
    </w:p>
    <w:p w14:paraId="5D2F7E0B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pigmented nevus? </w:t>
      </w:r>
    </w:p>
    <w:p w14:paraId="51E2FCB1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wart? </w:t>
      </w:r>
    </w:p>
    <w:p w14:paraId="331AD2CF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hemangioma? </w:t>
      </w:r>
    </w:p>
    <w:p w14:paraId="1401068C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rhinoplasty? </w:t>
      </w:r>
    </w:p>
    <w:p w14:paraId="66B8FD2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blepharoplasty? </w:t>
      </w:r>
    </w:p>
    <w:p w14:paraId="44CFCF2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 xml:space="preserve">What is a rhytidoplasty? </w:t>
      </w:r>
    </w:p>
    <w:p w14:paraId="2694ACE9" w14:textId="77777777" w:rsidR="00D776DD" w:rsidRDefault="00467672" w:rsidP="00D776DD">
      <w:pPr>
        <w:pStyle w:val="ListParagraph"/>
        <w:numPr>
          <w:ilvl w:val="0"/>
          <w:numId w:val="6"/>
        </w:numPr>
      </w:pPr>
      <w:r w:rsidRPr="00467672">
        <w:t>What is an otoplasty?  </w:t>
      </w:r>
    </w:p>
    <w:p w14:paraId="41A4AA42" w14:textId="389650B2" w:rsidR="00467672" w:rsidRDefault="00467672" w:rsidP="00D776DD">
      <w:pPr>
        <w:pStyle w:val="ListParagraph"/>
        <w:numPr>
          <w:ilvl w:val="0"/>
          <w:numId w:val="6"/>
        </w:numPr>
      </w:pPr>
      <w:r w:rsidRPr="00467672">
        <w:t>Plastic or reconstructive surgery is performed to correct what?</w:t>
      </w:r>
    </w:p>
    <w:p w14:paraId="79A29B38" w14:textId="7809FC25" w:rsidR="00D776DD" w:rsidRDefault="00D776DD" w:rsidP="00D776DD"/>
    <w:p w14:paraId="321AFD6C" w14:textId="5078D3F4" w:rsidR="00D776DD" w:rsidRDefault="00D776DD" w:rsidP="00D776DD"/>
    <w:p w14:paraId="46680890" w14:textId="201D5CBF" w:rsidR="00D776DD" w:rsidRDefault="00D776DD" w:rsidP="00D776DD"/>
    <w:p w14:paraId="217BDC76" w14:textId="27C562E0" w:rsidR="00D776DD" w:rsidRDefault="00D776DD" w:rsidP="00D776DD"/>
    <w:p w14:paraId="5A6EF434" w14:textId="6D9B5E02" w:rsidR="00D776DD" w:rsidRDefault="00D776DD" w:rsidP="00D776DD"/>
    <w:p w14:paraId="7C725AE0" w14:textId="4A152FCC" w:rsidR="00D776DD" w:rsidRDefault="00D776DD" w:rsidP="00D776DD"/>
    <w:p w14:paraId="29D778A8" w14:textId="4A3C8CD0" w:rsidR="00D776DD" w:rsidRDefault="00D776DD" w:rsidP="00D776DD"/>
    <w:p w14:paraId="0FF2E1DB" w14:textId="73CF3D50" w:rsidR="00D776DD" w:rsidRDefault="00D776DD" w:rsidP="00D776DD"/>
    <w:p w14:paraId="70700D16" w14:textId="15B2FBE8" w:rsidR="00D776DD" w:rsidRDefault="00D776DD" w:rsidP="00D776DD"/>
    <w:p w14:paraId="0E76B0F3" w14:textId="7A6F208F" w:rsidR="00D776DD" w:rsidRDefault="00D776DD" w:rsidP="00D776DD"/>
    <w:p w14:paraId="1440F654" w14:textId="1B36A90B" w:rsidR="00D776DD" w:rsidRDefault="00D776DD" w:rsidP="00D776DD"/>
    <w:p w14:paraId="1AFFCB23" w14:textId="6220C3C5" w:rsidR="00D776DD" w:rsidRDefault="00D776DD" w:rsidP="00D776DD"/>
    <w:p w14:paraId="1E035667" w14:textId="01166E3C" w:rsidR="00D776DD" w:rsidRDefault="00D776DD" w:rsidP="00D776DD"/>
    <w:p w14:paraId="548FABD8" w14:textId="26C05237" w:rsidR="00D776DD" w:rsidRDefault="00D776DD" w:rsidP="00D776DD"/>
    <w:p w14:paraId="3B1ED7A1" w14:textId="2943188D" w:rsidR="00D776DD" w:rsidRDefault="00D776DD" w:rsidP="00D776DD"/>
    <w:p w14:paraId="0E11A3A1" w14:textId="55BF1920" w:rsidR="00D776DD" w:rsidRDefault="00D776DD" w:rsidP="00D776DD"/>
    <w:p w14:paraId="1F33BEF6" w14:textId="1F31B125" w:rsidR="00D776DD" w:rsidRDefault="00D776DD" w:rsidP="00D776DD"/>
    <w:p w14:paraId="5065A0BF" w14:textId="65D4A417" w:rsidR="00D776DD" w:rsidRDefault="00D776DD" w:rsidP="00D776DD"/>
    <w:p w14:paraId="29A7E4FE" w14:textId="2908A790" w:rsidR="00D776DD" w:rsidRDefault="00D776DD" w:rsidP="00D776DD"/>
    <w:p w14:paraId="4C10F722" w14:textId="41E5B98E" w:rsidR="00D776DD" w:rsidRDefault="00D776DD" w:rsidP="00D776DD"/>
    <w:p w14:paraId="250C4D23" w14:textId="63F7F54E" w:rsidR="00D776DD" w:rsidRDefault="00D776DD" w:rsidP="00D776DD"/>
    <w:p w14:paraId="3A8A9704" w14:textId="71D03A95" w:rsidR="00D776DD" w:rsidRDefault="00D776DD" w:rsidP="00D776DD"/>
    <w:p w14:paraId="5C6466EE" w14:textId="12CD9B98" w:rsidR="00D776DD" w:rsidRDefault="00D776DD" w:rsidP="00D776DD"/>
    <w:p w14:paraId="74D6D59B" w14:textId="70CD8EC5" w:rsidR="00D776DD" w:rsidRDefault="00D776DD" w:rsidP="00D776DD"/>
    <w:p w14:paraId="18EB1853" w14:textId="0E10EC44" w:rsidR="00D776DD" w:rsidRDefault="00D776DD" w:rsidP="00D776DD"/>
    <w:p w14:paraId="3A44A473" w14:textId="7665AF02" w:rsidR="00D776DD" w:rsidRDefault="00D776DD" w:rsidP="00D776DD"/>
    <w:p w14:paraId="35F7DAC3" w14:textId="00902836" w:rsidR="00D776DD" w:rsidRDefault="00D776DD" w:rsidP="00D776DD"/>
    <w:p w14:paraId="35634A07" w14:textId="3D1BC10A" w:rsidR="00D776DD" w:rsidRDefault="00D776DD" w:rsidP="00D776DD"/>
    <w:p w14:paraId="6CC98169" w14:textId="09767EC0" w:rsidR="00D776DD" w:rsidRDefault="00D776DD" w:rsidP="00D776DD"/>
    <w:p w14:paraId="21E94AEB" w14:textId="0DEBD192" w:rsidR="00D776DD" w:rsidRDefault="00D776DD" w:rsidP="00D776DD"/>
    <w:p w14:paraId="2AD38A5C" w14:textId="106FA75E" w:rsidR="00D776DD" w:rsidRDefault="00D776DD" w:rsidP="00D776DD"/>
    <w:p w14:paraId="2674809D" w14:textId="5E76DB1A" w:rsidR="00D776DD" w:rsidRDefault="00D776DD" w:rsidP="00D776DD"/>
    <w:p w14:paraId="10C06D02" w14:textId="4122A32B" w:rsidR="00D776DD" w:rsidRDefault="00D776DD" w:rsidP="00D776DD"/>
    <w:p w14:paraId="68DA805C" w14:textId="217B3E2A" w:rsidR="00D776DD" w:rsidRDefault="00D776DD" w:rsidP="00D776DD"/>
    <w:p w14:paraId="100C8496" w14:textId="68A51321" w:rsidR="00D776DD" w:rsidRPr="00D776DD" w:rsidRDefault="00D776DD" w:rsidP="00D776DD">
      <w:pPr>
        <w:rPr>
          <w:b/>
          <w:bCs/>
        </w:rPr>
      </w:pPr>
      <w:r w:rsidRPr="00D776DD">
        <w:rPr>
          <w:b/>
          <w:bCs/>
        </w:rPr>
        <w:t xml:space="preserve">Chapter 55: Nursing Care of Patients </w:t>
      </w:r>
      <w:proofErr w:type="gramStart"/>
      <w:r w:rsidRPr="00D776DD">
        <w:rPr>
          <w:b/>
          <w:bCs/>
        </w:rPr>
        <w:t>With</w:t>
      </w:r>
      <w:proofErr w:type="gramEnd"/>
      <w:r w:rsidRPr="00D776DD">
        <w:rPr>
          <w:b/>
          <w:bCs/>
        </w:rPr>
        <w:t xml:space="preserve"> Burns</w:t>
      </w:r>
    </w:p>
    <w:p w14:paraId="4312D6D8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Barns and wounds are caused by what? </w:t>
      </w:r>
    </w:p>
    <w:p w14:paraId="6C112CB5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The amount of skin damage is related to what? </w:t>
      </w:r>
    </w:p>
    <w:p w14:paraId="44096935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Alterations in normal skin function result from what? </w:t>
      </w:r>
    </w:p>
    <w:p w14:paraId="39D483FF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Following a major burn damage cells release what? </w:t>
      </w:r>
    </w:p>
    <w:p w14:paraId="17030E8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Water loss by evaporation through the burn tissue can be how many times the normal amount? </w:t>
      </w:r>
    </w:p>
    <w:p w14:paraId="041D3FE6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A burn is followed by initial decrease in what? </w:t>
      </w:r>
    </w:p>
    <w:p w14:paraId="4FA193DA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In the first 48 hours after a burn fluid shifts lead to hypervolemia and if untreated, what? </w:t>
      </w:r>
    </w:p>
    <w:p w14:paraId="137A09F4" w14:textId="77777777" w:rsidR="00D776DD" w:rsidRDefault="00D776DD" w:rsidP="00D776DD">
      <w:pPr>
        <w:pStyle w:val="ListParagraph"/>
        <w:numPr>
          <w:ilvl w:val="0"/>
          <w:numId w:val="7"/>
        </w:numPr>
      </w:pPr>
      <w:r>
        <w:t>M</w:t>
      </w:r>
      <w:r w:rsidRPr="00D776DD">
        <w:t xml:space="preserve">etabolic demands are very high in patients with what? </w:t>
      </w:r>
    </w:p>
    <w:p w14:paraId="699E71E0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Elevated catecholamine levels are triggered by what? </w:t>
      </w:r>
    </w:p>
    <w:p w14:paraId="169BD127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Some G.I. problems that have developed with a major burn include what? </w:t>
      </w:r>
    </w:p>
    <w:p w14:paraId="6BDD0FF4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Most G.I. problems occur in response to what? </w:t>
      </w:r>
    </w:p>
    <w:p w14:paraId="6B43DD75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Acute renal insufficiency can occur </w:t>
      </w:r>
      <w:proofErr w:type="gramStart"/>
      <w:r w:rsidRPr="00D776DD">
        <w:t>as a result of</w:t>
      </w:r>
      <w:proofErr w:type="gramEnd"/>
      <w:r w:rsidRPr="00D776DD">
        <w:t xml:space="preserve"> what? </w:t>
      </w:r>
    </w:p>
    <w:p w14:paraId="30D895FC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Pulmonary effects are most likely related to what? </w:t>
      </w:r>
    </w:p>
    <w:p w14:paraId="69ACDB37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With skin destroy, the body loses its what? </w:t>
      </w:r>
    </w:p>
    <w:p w14:paraId="1033461E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The severity of a burn injury is determined by the depth of what? </w:t>
      </w:r>
    </w:p>
    <w:p w14:paraId="4BA7C9AF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The size of a burn wound is estimated based on parts of the body affected, what is this rule called? </w:t>
      </w:r>
    </w:p>
    <w:p w14:paraId="020EAE83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Draw out the rule of nines. </w:t>
      </w:r>
    </w:p>
    <w:p w14:paraId="07F5E207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Burn injuries may have causes, the most common causes include what? </w:t>
      </w:r>
    </w:p>
    <w:p w14:paraId="5ECACF2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 partial thickness superficial burn also called, what areas are affected, what do they look like, and how many days does it take to heal? </w:t>
      </w:r>
    </w:p>
    <w:p w14:paraId="3640BBB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Partial thickness or deep burns are also called what, what areas are involved, what do they look like, and how long do they take to heal? </w:t>
      </w:r>
    </w:p>
    <w:p w14:paraId="3AEECDD1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For thickness burns are also called what, what areas are involved, what do they look like, and what is the healing time? </w:t>
      </w:r>
    </w:p>
    <w:p w14:paraId="0D3952D8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some major complications with flame burn? </w:t>
      </w:r>
    </w:p>
    <w:p w14:paraId="100B7D46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In a list of priority, how high Is treatment of smoke inhalation? </w:t>
      </w:r>
    </w:p>
    <w:p w14:paraId="3CF894B6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Neurovascular compromise can also occur with a major burn, eschar formation creates what in contributes to decreasing blood flow in areas distal to the burned area? </w:t>
      </w:r>
    </w:p>
    <w:p w14:paraId="3B00600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lastRenderedPageBreak/>
        <w:t xml:space="preserve">How are burns diagnosed? </w:t>
      </w:r>
    </w:p>
    <w:p w14:paraId="1BD2C4B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some common laboratory tests to diagnose burns? </w:t>
      </w:r>
    </w:p>
    <w:p w14:paraId="03289437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the emergent stage of a burn? </w:t>
      </w:r>
    </w:p>
    <w:p w14:paraId="697D9CBA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Explain the emergent stage of a burn. </w:t>
      </w:r>
    </w:p>
    <w:p w14:paraId="7D33E4BF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the acute stage of a burn? </w:t>
      </w:r>
    </w:p>
    <w:p w14:paraId="5E86E9D7" w14:textId="03EAA2FF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>Explain goals in the acute stage of a b</w:t>
      </w:r>
      <w:r>
        <w:t>urn</w:t>
      </w:r>
      <w:r w:rsidRPr="00D776DD">
        <w:t xml:space="preserve">. </w:t>
      </w:r>
    </w:p>
    <w:p w14:paraId="34B80E60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some common causes of burns? </w:t>
      </w:r>
    </w:p>
    <w:p w14:paraId="34728ED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some general principles for dressings of burns? </w:t>
      </w:r>
    </w:p>
    <w:p w14:paraId="41BD248C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 biological dressing? </w:t>
      </w:r>
    </w:p>
    <w:p w14:paraId="1974C766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some types of antibiotic agents for burns? </w:t>
      </w:r>
    </w:p>
    <w:p w14:paraId="4BAA7769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epithelialization? </w:t>
      </w:r>
    </w:p>
    <w:p w14:paraId="3DA48DE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synthetic dressings used for? </w:t>
      </w:r>
    </w:p>
    <w:p w14:paraId="00B032F1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do biological and synthetic dressings act as? </w:t>
      </w:r>
    </w:p>
    <w:p w14:paraId="26D4DB72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an autographed? </w:t>
      </w:r>
    </w:p>
    <w:p w14:paraId="69194993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 split thickness skin graft? </w:t>
      </w:r>
    </w:p>
    <w:p w14:paraId="50874967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does a split thickness skin graft permit? </w:t>
      </w:r>
    </w:p>
    <w:p w14:paraId="5C1FF466" w14:textId="77777777" w:rsidR="00D776DD" w:rsidRDefault="00D776DD" w:rsidP="00D776DD">
      <w:pPr>
        <w:pStyle w:val="ListParagraph"/>
        <w:numPr>
          <w:ilvl w:val="0"/>
          <w:numId w:val="7"/>
        </w:numPr>
      </w:pPr>
      <w:r>
        <w:t>W</w:t>
      </w:r>
      <w:r w:rsidRPr="00D776DD">
        <w:t xml:space="preserve">hat is a full thickness skin graft? </w:t>
      </w:r>
    </w:p>
    <w:p w14:paraId="1CC76D2C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 pedophile graft? </w:t>
      </w:r>
    </w:p>
    <w:p w14:paraId="77447E09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Donor sites are considered what? </w:t>
      </w:r>
    </w:p>
    <w:p w14:paraId="444D6543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the rehabilitation stage of a burn? </w:t>
      </w:r>
    </w:p>
    <w:p w14:paraId="5082C7BB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is a contracture? </w:t>
      </w:r>
    </w:p>
    <w:p w14:paraId="45C26A98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</w:t>
      </w:r>
      <w:proofErr w:type="gramStart"/>
      <w:r w:rsidRPr="00D776DD">
        <w:t>are</w:t>
      </w:r>
      <w:proofErr w:type="gramEnd"/>
      <w:r w:rsidRPr="00D776DD">
        <w:t xml:space="preserve"> some patient teaching you can provide for burns? </w:t>
      </w:r>
    </w:p>
    <w:p w14:paraId="257D203C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are psychosocial effects of burn injuries? </w:t>
      </w:r>
    </w:p>
    <w:p w14:paraId="5C9DBF43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should you use caution in using when working with a patient with burns? </w:t>
      </w:r>
    </w:p>
    <w:p w14:paraId="074B5F30" w14:textId="77777777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 xml:space="preserve">What data collection should you provide when caring for bones? </w:t>
      </w:r>
    </w:p>
    <w:p w14:paraId="1FDBC5C9" w14:textId="2ABF4874" w:rsidR="00D776DD" w:rsidRDefault="00D776DD" w:rsidP="00D776DD">
      <w:pPr>
        <w:pStyle w:val="ListParagraph"/>
        <w:numPr>
          <w:ilvl w:val="0"/>
          <w:numId w:val="7"/>
        </w:numPr>
      </w:pPr>
      <w:r w:rsidRPr="00D776DD">
        <w:t>What are some nursing diagnoses for burns?</w:t>
      </w:r>
    </w:p>
    <w:sectPr w:rsidR="00D776DD" w:rsidSect="00423307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FA672" w14:textId="77777777" w:rsidR="0070083D" w:rsidRDefault="0070083D" w:rsidP="00574137">
      <w:r>
        <w:separator/>
      </w:r>
    </w:p>
  </w:endnote>
  <w:endnote w:type="continuationSeparator" w:id="0">
    <w:p w14:paraId="2BE32D5E" w14:textId="77777777" w:rsidR="0070083D" w:rsidRDefault="0070083D" w:rsidP="00574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99246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87B021" w14:textId="2C926478" w:rsidR="00574137" w:rsidRDefault="0057413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051A8B" w14:textId="77777777" w:rsidR="00574137" w:rsidRDefault="005741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D75F0C" w14:textId="77777777" w:rsidR="0070083D" w:rsidRDefault="0070083D" w:rsidP="00574137">
      <w:r>
        <w:separator/>
      </w:r>
    </w:p>
  </w:footnote>
  <w:footnote w:type="continuationSeparator" w:id="0">
    <w:p w14:paraId="2DA94250" w14:textId="77777777" w:rsidR="0070083D" w:rsidRDefault="0070083D" w:rsidP="00574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D1E30"/>
    <w:multiLevelType w:val="hybridMultilevel"/>
    <w:tmpl w:val="B954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8203C"/>
    <w:multiLevelType w:val="hybridMultilevel"/>
    <w:tmpl w:val="8A729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D54F77"/>
    <w:multiLevelType w:val="hybridMultilevel"/>
    <w:tmpl w:val="BA421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4053B2"/>
    <w:multiLevelType w:val="hybridMultilevel"/>
    <w:tmpl w:val="2EE8F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726F4"/>
    <w:multiLevelType w:val="hybridMultilevel"/>
    <w:tmpl w:val="487C4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83DB1"/>
    <w:multiLevelType w:val="hybridMultilevel"/>
    <w:tmpl w:val="BA4A4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C4C94"/>
    <w:multiLevelType w:val="hybridMultilevel"/>
    <w:tmpl w:val="F8767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07"/>
    <w:rsid w:val="00194052"/>
    <w:rsid w:val="00375593"/>
    <w:rsid w:val="003D3B14"/>
    <w:rsid w:val="00423307"/>
    <w:rsid w:val="00467672"/>
    <w:rsid w:val="004E4885"/>
    <w:rsid w:val="00557E9C"/>
    <w:rsid w:val="00574137"/>
    <w:rsid w:val="0067355C"/>
    <w:rsid w:val="0070083D"/>
    <w:rsid w:val="007615E6"/>
    <w:rsid w:val="0097618F"/>
    <w:rsid w:val="00C1252D"/>
    <w:rsid w:val="00D776DD"/>
    <w:rsid w:val="00E1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BD2B0"/>
  <w15:chartTrackingRefBased/>
  <w15:docId w15:val="{11468D45-ABC2-4A1C-A1BD-BDFFC982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6B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4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4137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4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4137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10</Pages>
  <Words>2888</Words>
  <Characters>16462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2</cp:revision>
  <dcterms:created xsi:type="dcterms:W3CDTF">2021-02-07T18:38:00Z</dcterms:created>
  <dcterms:modified xsi:type="dcterms:W3CDTF">2021-02-07T23:17:00Z</dcterms:modified>
</cp:coreProperties>
</file>